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第31讲 还原问题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一、专题简析：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已知某个数经过加、减、乘、除运算后所得的结果，要求原数，这类问题叫做还原问题，还原问题又叫逆运算问题。解决这类问题通常运用倒推法。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遇到比较复杂的还原问题，可以借助画图和列表来解决这些问题。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二、精讲精练：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</w:t>
      </w:r>
      <w:r>
        <w:rPr>
          <w:rFonts w:hint="eastAsia" w:ascii="宋体" w:hAnsi="宋体" w:cs="宋体"/>
          <w:sz w:val="28"/>
          <w:szCs w:val="28"/>
        </w:rPr>
        <w:t>：小刚的奶奶今年年龄减去7后，缩小9倍，再加上2之后，扩大10倍，恰好是100岁。小刚的奶奶今年多少岁？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一</w:t>
      </w: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1、在□里填上适当的数。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20×□÷8＋16=26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2、一个数的3倍加上6，再减去9，最后乘上2，结果得60。这个数是多少？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例2：</w:t>
      </w:r>
      <w:r>
        <w:rPr>
          <w:rFonts w:hint="eastAsia" w:ascii="宋体" w:hAnsi="宋体" w:cs="宋体"/>
          <w:sz w:val="28"/>
          <w:szCs w:val="28"/>
        </w:rPr>
        <w:t>某商场出售洗衣机，上午售出总数的一半多10台，下午售出剩下的一半多20台，还剩95台。这个商场原来有洗衣机多少台？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二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1、粮库内有一批大米，第一次运出总数的一半多3吨，第二次运出剩下的一半多5吨，还剩下4吨。粮库原有大米多少吨？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2、爸爸买了一些橘子，全家人第一天吃了这些橘子的一半多1个，第二天吃了剩下的一半多1个，第三天又吃掉了剩下的一半多1个，还剩下1个。爸爸买了多少个橘子？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例3：</w:t>
      </w:r>
      <w:r>
        <w:rPr>
          <w:rFonts w:hint="eastAsia" w:ascii="宋体" w:hAnsi="宋体" w:cs="宋体"/>
          <w:sz w:val="28"/>
          <w:szCs w:val="28"/>
        </w:rPr>
        <w:t>小明、小强和小勇三个人共有故事书60本。如果小强向小明借3本后，又借给小勇5本，结果三个人有的故事书的本数正好相等。这三个人原来各有故事书多少本？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1、甲、乙、丙三个小朋友共有贺年卡90张。如果甲给乙3张后，乙又送给丙5张，那么三个人的贺年卡张数刚好相同。问三人原来各有贺年卡多少张？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2、小红、小丽、小敏三个人各有年历片若干张。如果小红给小丽13张，小丽给小敏23张，小敏给小红3张，那么他们每人各有40张。原来三个人各有年历片多少张？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</w:t>
      </w:r>
      <w:r>
        <w:rPr>
          <w:rFonts w:hint="eastAsia" w:ascii="宋体" w:hAnsi="宋体" w:cs="宋体"/>
          <w:sz w:val="28"/>
          <w:szCs w:val="28"/>
        </w:rPr>
        <w:t>：甲乙两桶油各有若干千克，如果要从甲桶中倒出和乙桶同样多的油放入乙桶，再从乙桶倒出和甲桶同样多的油放入甲桶，这时两桶油恰好都是36千克。问两桶油原来各有多少千克？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1、王亮和李强各有画片若干张，如果王亮拿出和李强同样多的画片送给李强，李强再拿出和王亮同样多的画片给王亮，这时两个人都有24张。问王亮和李强原来各有画片多少张？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2、小红问王老师今年多大年纪，王老师说：“把我的年纪加上9，除以4，减去2，再乘上3，恰好是30岁。”王老师今年多少岁？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甲、乙、丙三个小朋友各有玻璃球若干个，如果甲按乙现有的玻璃球个数给乙，再按丙现有的个数给丙之后，乙也按甲、丙现有的个数分别给甲、丙。最后，丙也按同样的方法给甲、乙，这时，他们三个人都有32个玻璃球。原来每人各有多少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</w:t>
      </w:r>
      <w:r>
        <w:rPr>
          <w:rFonts w:hint="eastAsia" w:ascii="宋体" w:hAnsi="宋体" w:cs="宋体"/>
          <w:sz w:val="28"/>
          <w:szCs w:val="28"/>
        </w:rPr>
        <w:t>：两只猴子拿26个桃，甲猴眼急手快，抢先得到，乙看甲猴拿得太多，就抢去一半；甲猴不服，又从乙猴那儿抢走一半；乙猴不服，甲猴就还给乙猴5个，这时乙猴比甲猴多2个。问甲猴最初拿了几个？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五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1、学校运来36棵树苗，小强和小萍两人争着去栽。小强先拿了树苗若干棵，小萍看到小强拿太多了就抢了10棵，小强不肯，又从小萍那里抢了6棵，这时小强拿的棵数是小萍的2倍。问最初小强准备拿多少棵？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2、李辉和张新各搬60本图书，李辉抢先拿了若干本，张新看李辉拿了太多，就抢了一半；李辉不肯，张新就给了他10本。这时李辉比张新多4本。问最初李辉拿了多少本？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1、有甲、乙、丙三个数，从甲数中拿出15加到乙数，再从乙数中拿出18加到丙数，最后从丙数拿出12加到甲数，这时三个数都是180。问甲、乙、丙三个数原来各是多少？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2、某水果店卖菠萝，第一次卖掉总数的一半多2个，第二次卖掉了剩下的一半多1个，第三次卖掉第二次卖后剩下的一半多1个，这时只剩下一个菠萝。三次共卖得48元，求每个菠萝多少元？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3、甲、乙、丙、丁四个小朋友有彩色玻璃弹子共100颗，甲给乙13颗，乙给丙18颗，丙给丁16颗，四人的个数相等。他们原来各有弹子多少颗？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书架上分上、中、下三层，共放192本书。现从上层取出与中层同样多的书放到中层，再从中层取出与下层同样多的书放到下层，最后从下层取出与上层剩下的同样多的书放到上层，这时三书架所放的书本数相等。这个书架上中下各层原来各放多少本书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1E44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C1C6A"/>
    <w:rsid w:val="000D1FBC"/>
    <w:rsid w:val="000D33DC"/>
    <w:rsid w:val="000D49FD"/>
    <w:rsid w:val="000E0515"/>
    <w:rsid w:val="000E0FE9"/>
    <w:rsid w:val="000E429C"/>
    <w:rsid w:val="000E49A4"/>
    <w:rsid w:val="000E7688"/>
    <w:rsid w:val="000E79DB"/>
    <w:rsid w:val="000F2FBA"/>
    <w:rsid w:val="000F379D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200D19"/>
    <w:rsid w:val="00204E6B"/>
    <w:rsid w:val="002106D0"/>
    <w:rsid w:val="00213B25"/>
    <w:rsid w:val="002155EC"/>
    <w:rsid w:val="00217716"/>
    <w:rsid w:val="00220915"/>
    <w:rsid w:val="00221FD9"/>
    <w:rsid w:val="00225294"/>
    <w:rsid w:val="00226CCD"/>
    <w:rsid w:val="00234B15"/>
    <w:rsid w:val="00234DA6"/>
    <w:rsid w:val="002354BA"/>
    <w:rsid w:val="00236D31"/>
    <w:rsid w:val="00254C0A"/>
    <w:rsid w:val="00263355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9169A"/>
    <w:rsid w:val="004A17C0"/>
    <w:rsid w:val="004B2B44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E3998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63BD"/>
    <w:rsid w:val="005A76FA"/>
    <w:rsid w:val="005A7863"/>
    <w:rsid w:val="005B5953"/>
    <w:rsid w:val="005C039F"/>
    <w:rsid w:val="005C36F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840DE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2215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41FD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30750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DF54C6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77875EDC"/>
    <w:rsid w:val="79F84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1571</Words>
  <Characters>1611</Characters>
  <Lines>12</Lines>
  <Paragraphs>3</Paragraphs>
  <TotalTime>0</TotalTime>
  <ScaleCrop>false</ScaleCrop>
  <LinksUpToDate>false</LinksUpToDate>
  <CharactersWithSpaces>1632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2013-04-10T08:27:00Z</dcterms:created>
  <dc:creator>易提分旗舰店; www.tingtingke.com</dc:creator>
  <cp:lastModifiedBy>罗</cp:lastModifiedBy>
  <cp:lastPrinted>2013-04-06T10:23:00Z</cp:lastPrinted>
  <dcterms:modified xsi:type="dcterms:W3CDTF">2022-10-31T03:17:13Z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0F851F6A3AF14E77A95F647B4058D142</vt:lpwstr>
  </property>
</Properties>
</file>